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只有短裙才能够展现女性美？这四款清爽短裤搭配，让你更美</dc:title>
  <dc:description>仅供学习交流使用、请勿用途非法用途。违者后果自负！</dc:description>
  <dc:subject>https://www.yyzq.team/post/277600.html</dc:subject>
  <cp:keywords>觉得,只有,短裙,展现,女性,认为,短裤,或多或少,显得,一些,之下</cp:keywords>
  <cp:category>穿衣打扮</cp:category>
  <cp:lastModifiedBy>一叶知秋</cp:lastModifiedBy>
  <dcterms:created xsi:type="dcterms:W3CDTF">2024-09-20T17:55:26+08:00</dcterms:created>
  <dcterms:modified xsi:type="dcterms:W3CDTF">2024-09-20T17:55:26+08:00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