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免费输手机号码定位免费试用 </w:t>
      </w:r>
    </w:p>
    <w:p>
      <w:pPr/>
      <w:r>
        <w:rPr/>
        <w:t xml:space="preserve">免费手机号码定位免费试用，揭秘隐私追踪新趋势！</w:t>
      </w:r>
    </w:p>
    <w:p>
      <w:pPr/>
      <w:r>
        <w:rPr/>
        <w:t xml:space="preserve">随着科技的发展，手机定位已成为现代生活中的一项重要功能。本文将为您揭秘免费手机号码定位免费试用的原理，并分享一款实用的手机定位软件，让您轻松体验隐私追踪的新趋势。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一、免费手机号码定位免费试用的原理</w:t>
      </w:r>
    </w:p>
    <w:p>
      <w:pPr/>
      <w:r>
        <w:rPr/>
        <w:t xml:space="preserve">手机号码定位是一种利用现代通信网络技术，将手机号码与具体位置相匹配的技术。其原理如下：</w:t>
      </w:r>
    </w:p>
    <w:p>
      <w:pPr>
        <w:numPr>
          <w:ilvl w:val="0"/>
          <w:numId w:val="1"/>
        </w:numPr>
      </w:pPr>
      <w:r>
        <w:rPr/>
        <w:t xml:space="preserve">基站信号：手机在通话、上网等过程中，会向附近的基站发送信号。基站通过分析信号，可以确定手机的地理位置。</w:t>
      </w:r>
    </w:p>
    <w:p>
      <w:pPr>
        <w:numPr>
          <w:ilvl w:val="0"/>
          <w:numId w:val="1"/>
        </w:numPr>
      </w:pPr>
      <w:r>
        <w:rPr/>
        <w:t xml:space="preserve">卫星定位：手机内置GPS模块，可以接收卫星信号，通过计算距离，确定手机的具体位置。</w:t>
      </w:r>
    </w:p>
    <w:p>
      <w:pPr>
        <w:numPr>
          <w:ilvl w:val="0"/>
          <w:numId w:val="1"/>
        </w:numPr>
      </w:pPr>
      <w:r>
        <w:rPr/>
        <w:t xml:space="preserve">网络分析：手机上网时，会通过IP地址进行网络定位。结合基站信号和卫星定位，可以更准确地确定手机位置。</w:t>
      </w:r>
    </w:p>
    <w:p>
      <w:pPr/>
      <w:r>
        <w:rPr/>
        <w:t xml:space="preserve">二、免费手机号码定位免费试用软件推荐</w:t>
      </w:r>
    </w:p>
    <w:p>
      <w:pPr>
        <w:numPr>
          <w:ilvl w:val="0"/>
          <w:numId w:val="2"/>
        </w:numPr>
      </w:pPr>
      <w:r>
        <w:rPr/>
        <w:t xml:space="preserve">天眼GPS手机号码定位系统</w:t>
      </w:r>
    </w:p>
    <w:p>
      <w:pPr/>
      <w:r>
        <w:rPr/>
        <w:t xml:space="preserve">天眼GPS手机号码定位系统是一款在线GPS移动跟踪和手机号码定位系统。以下是其特点：</w:t>
      </w:r>
    </w:p>
    <w:p>
      <w:pPr/>
      <w:r>
        <w:rPr/>
        <w:t xml:space="preserve">（1）只需对方手机号码，即可找到丢失的移动设备、失联朋友或家庭成员。</w:t>
      </w:r>
    </w:p>
    <w:p>
      <w:pPr/>
      <w:r>
        <w:rPr/>
        <w:t xml:space="preserve">（2）支持全球范围内定位，覆盖中国大陆、港澳台地区、美国、加拿大、俄罗斯、英国、法国、德国、西班牙、葡萄牙、意大利、荷兰、挪威、波兰、瑞士、希腊等。</w:t>
      </w:r>
    </w:p>
    <w:p>
      <w:pPr/>
      <w:r>
        <w:rPr/>
        <w:t xml:space="preserve">（3）实时电话号码定位跟踪，精确度达到3-10米。</w:t>
      </w:r>
    </w:p>
    <w:p>
      <w:pPr/>
      <w:r>
        <w:rPr/>
        <w:t xml:space="preserve">（4）支持所有设备，包括Android、iPhone、Windowsphone等。</w:t>
      </w:r>
    </w:p>
    <w:p>
      <w:pPr>
        <w:numPr>
          <w:ilvl w:val="0"/>
          <w:numId w:val="3"/>
        </w:numPr>
      </w:pPr>
      <w:r>
        <w:rPr/>
        <w:t xml:space="preserve">手机号定位宝</w:t>
      </w:r>
    </w:p>
    <w:p>
      <w:pPr/>
      <w:r>
        <w:rPr/>
        <w:t xml:space="preserve">手机号定位宝是一款宣称能随时定位对方位置的免费软件。以下是其特点：</w:t>
      </w:r>
    </w:p>
    <w:p>
      <w:pPr/>
      <w:r>
        <w:rPr/>
        <w:t xml:space="preserve">（1）输入对方电话号码，即可获取对方位置信息。</w:t>
      </w:r>
    </w:p>
    <w:p>
      <w:pPr/>
      <w:r>
        <w:rPr/>
        <w:t xml:space="preserve">（2）界面简洁，操作方便。</w:t>
      </w:r>
    </w:p>
    <w:p>
      <w:pPr/>
      <w:r>
        <w:rPr/>
        <w:t xml:space="preserve">（3）支持实时定位、历史定位等功能。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尊重隐私：在使用免费手机号码定位免费试用软件时，请确保您有权获取对方位置信息，避免侵犯他人隐私。</w:t>
      </w:r>
    </w:p>
    <w:p>
      <w:pPr>
        <w:numPr>
          <w:ilvl w:val="0"/>
          <w:numId w:val="4"/>
        </w:numPr>
      </w:pPr>
      <w:r>
        <w:rPr/>
        <w:t xml:space="preserve">安全使用：在使用手机定位软件时，注意保护个人隐私，避免泄露敏感信息。</w:t>
      </w:r>
    </w:p>
    <w:p>
      <w:pPr/>
      <w:r>
        <w:rPr/>
        <w:t xml:space="preserve">免费手机号码定位免费试用已成为隐私追踪的新趋势。通过了解其原理和使用方法，我们可以更好地利用这项技术，为生活带来便利。在使用过程中，我们还需尊重他人隐私，确保安全使用。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96AE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C195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DFF924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4525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免费输手机号码定位免费试用 </dc:title>
  <dc:description>仅供学习交流使用、请勿用途非法用途。违者后果自负！</dc:description>
  <dc:subject>https://www.yyzq.team/post/421140.html</dc:subject>
  <cp:keywords>定位,手机号码,免费试用,隐私,手机</cp:keywords>
  <cp:category>移动选号</cp:category>
  <cp:lastModifiedBy>一叶知秋</cp:lastModifiedBy>
  <dcterms:created xsi:type="dcterms:W3CDTF">2024-09-20T13:48:54+08:00</dcterms:created>
  <dcterms:modified xsi:type="dcterms:W3CDTF">2024-09-20T13:48:54+08:00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