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郑州市利达化工有限公司</w:t>
      </w:r>
    </w:p>
    <w:p>
      <w:pPr/>
      <w:r>
        <w:rPr/>
        <w:t xml:space="preserve">郑州市利达化工有限公司创建于1992年，是涉及化工、建材等领域的骨干企业，系中国化工定点生产企业。多次被授予产品质量信得过单位。    我公司主要生产销售产品为：191、196树脂、885、3388、6688树脂，玛瑙树脂、水晶树脂、胶衣、进口金粉、夜光粉、闪光片、抛光液、脱模剂、玻璃丝布、模具硅橡胶、聚脂膜，亚光膜、玛瑙粉及各种化工原料。如需要请电话联系！！！欢迎您的光临！！生意兴隆！财源滚滚！！！  郑州市利达化工有限公司是一家个体经营，注册资本为1万，我们以诚信、实力和质量获得业界的高度认可，坚持以客户为核心，“质量到位、服务*”的经营理念为广大客户提供*的服务。欢迎各界朋友莅临郑州市利达化工有限公司参观、指导和业务洽谈。您如果对我们感兴趣的话，可以直接联系我们或者留下联系方式。联系人王平 先生，电话：-，手机：，传真：-，联系地址：河南省郑州市大同路39号。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注册时间：2009-11-28 19:14:15</w:t>
      </w:r>
    </w:p>
    <w:p>
      <w:pPr/>
      <w:r>
        <w:rPr/>
        <w:t xml:space="preserve">经营模式：贸易型</w:t>
      </w:r>
    </w:p>
    <w:p>
      <w:pPr/>
      <w:r>
        <w:rPr/>
        <w:t xml:space="preserve">注册地址：</w:t>
      </w:r>
    </w:p>
    <w:p>
      <w:pPr/>
      <w:r>
        <w:rPr/>
        <w:t xml:space="preserve">企业地址：河南省郑州市大同路39号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手机号：13937190581</w:t>
      </w:r>
    </w:p>
    <w:p>
      <w:pPr/>
      <w:r>
        <w:rPr/>
        <w:t xml:space="preserve">联系人：王平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https://www.yyzq.team/post/71869.html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8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郑州市利达化工有限公司</dc:title>
  <dc:description>仅供学习交流使用、请勿用途非法用途。违者后果自负！</dc:description>
  <dc:subject>https://www.yyzq.team/post/71869.html</dc:subject>
  <cp:keywords>企业名录,贸易型公司</cp:keywords>
  <cp:category>企业名录</cp:category>
  <cp:lastModifiedBy>一叶知秋</cp:lastModifiedBy>
  <dcterms:created xsi:type="dcterms:W3CDTF">2024-09-21T08:28:21+08:00</dcterms:created>
  <dcterms:modified xsi:type="dcterms:W3CDTF">2024-09-21T08:28:21+08:00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