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南昌旺远环保设备有限公司</w:t>
      </w:r>
    </w:p>
    <w:p>
      <w:pPr/>
      <w:r>
        <w:rPr/>
        <w:t xml:space="preserve">南昌旺远环保设备有限公司是一家集研发、生产、销售清洁设备、环保设备于一体的新型科技企业。从事清洁设备行业十余年，为各大建筑工地、机械厂、冶金、汽车、水泥厂、科技厂、医药厂、酒店物业行业、物流行业、电子生产行业等量体裁衣，提供详细完善的清洁、清洗、剥离、清除方案，得到了众多客户的一致好评。公司一直致力于清洁环保设备的创新研究，以先进、人性便捷化的研发理念，满足于各个行业种种清除难题，为人们的生活带来洁净、安全，企业的生产带来畅通、高效。</w:t>
      </w:r>
    </w:p>
    <w:p/>
    <w:p>
      <w:pPr/>
      <w:r>
        <w:rPr/>
        <w:t xml:space="preserve">公司主营产品</w:t>
      </w:r>
    </w:p>
    <w:p/>
    <w:p>
      <w:pPr/>
      <w:r>
        <w:rPr/>
        <w:t xml:space="preserve">工地洗轮机、全自动洗车机，降尘雾炮机，冷热水型高压清洗机、全自动洗地机、全自动扫地机、蒸汽清洗机、工商业吸尘器、吸水机、石材翻新机、地毯清洗机、零部件清洗机、干冰清洗机等清洁环保设备。</w:t>
      </w:r>
    </w:p>
    <w:p/>
    <w:p>
      <w:pPr/>
      <w:r>
        <w:rPr/>
        <w:t xml:space="preserve">公司主营品牌</w:t>
      </w:r>
    </w:p>
    <w:p/>
    <w:p>
      <w:pPr/>
      <w:r>
        <w:rPr/>
        <w:t xml:space="preserve">富森超高压清洗机</w:t>
      </w:r>
    </w:p>
    <w:p/>
    <w:p>
      <w:pPr/>
      <w:r>
        <w:rPr/>
        <w:t xml:space="preserve">WY工地全自动洗轮机系列、</w:t>
      </w:r>
    </w:p>
    <w:p/>
    <w:p>
      <w:pPr/>
      <w:r>
        <w:rPr/>
        <w:t xml:space="preserve">WY全自动洗车机、</w:t>
      </w:r>
    </w:p>
    <w:p/>
    <w:p>
      <w:pPr/>
      <w:r>
        <w:rPr/>
        <w:t xml:space="preserve">WY系列自动降尘喷淋雾炮机</w:t>
      </w:r>
    </w:p>
    <w:p/>
    <w:p>
      <w:pPr/>
      <w:r>
        <w:rPr/>
        <w:t xml:space="preserve">德国KARCHER清洁设备系统、</w:t>
      </w:r>
    </w:p>
    <w:p/>
    <w:p>
      <w:pPr/>
      <w:r>
        <w:rPr/>
        <w:t xml:space="preserve">意大利COMAC地面清洗、工业除尘设备系统、</w:t>
      </w:r>
    </w:p>
    <w:p/>
    <w:p>
      <w:pPr/>
      <w:r>
        <w:rPr/>
        <w:t xml:space="preserve">德国FUSSEN、高压清洗机系列</w:t>
      </w:r>
    </w:p>
    <w:p/>
    <w:p>
      <w:pPr/>
      <w:r>
        <w:rPr/>
        <w:t xml:space="preserve">德国MAHA工业高压水清洗机设备系统</w:t>
      </w:r>
    </w:p>
    <w:p/>
    <w:p>
      <w:pPr/>
      <w:r>
        <w:rPr/>
        <w:t xml:space="preserve">承诺</w:t>
      </w:r>
    </w:p>
    <w:p/>
    <w:p>
      <w:pPr/>
      <w:r>
        <w:rPr/>
        <w:t xml:space="preserve">公司目前在全国长沙、武汉、广州、杭州、重庆、成都、西安、郑州等主要城市均设有售后中心，两个小时响应，24小时内解决排除故障，快捷式的解决您的后顾之忧。我公司提供的不仅是世界*的清洁设备，更是完整、科学的清洁理念。我们将竭尽所能，加强在售前（货品储备、新产品引进、品牌推广）、售中（客户资源、产品培训）、售后（维修培训、技术支持）等方面的支持，希望通过我们精良的产品、完善的供货、体系，让客户对我们的产品用的放心。</w:t>
      </w:r>
    </w:p>
    <w:p>
      <w:pPr/>
      <w:r>
        <w:rPr/>
        <w:t xml:space="preserve">主营产品：工地洗轮机、全自动洗车机，降尘雾炮机，冷热水型高压清洗机、全自动洗地机、全自动扫地机，环境监测设备，</w:t>
      </w:r>
    </w:p>
    <w:p>
      <w:pPr/>
      <w:r>
        <w:rPr/>
        <w:t xml:space="preserve">主要产品：搅拌站洗车机</w:t>
      </w:r>
    </w:p>
    <w:p>
      <w:pPr/>
      <w:r>
        <w:rPr/>
        <w:t xml:space="preserve">注册时间：2008-03-11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注册地址：江西南昌市</w:t>
      </w:r>
    </w:p>
    <w:p>
      <w:pPr/>
      <w:r>
        <w:rPr/>
        <w:t xml:space="preserve">企业地址：西湖区岳池82号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品牌名称：旺远，富森，凯驰，马哈，高美，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法人代表：程加武</w:t>
      </w:r>
    </w:p>
    <w:p>
      <w:pPr/>
      <w:r>
        <w:rPr/>
        <w:t xml:space="preserve">手机号：17679418828</w:t>
      </w:r>
    </w:p>
    <w:p>
      <w:pPr/>
      <w:r>
        <w:rPr/>
        <w:t xml:space="preserve">联系人：程经理</w:t>
      </w:r>
    </w:p>
    <w:p>
      <w:pPr/>
      <w:r>
        <w:rPr/>
        <w:t xml:space="preserve">邮箱：2462007800@qq.com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https://www.yyzq.team/post/53746.html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7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南昌旺远环保设备有限公司</dc:title>
  <dc:description>仅供学习交流使用、请勿用途非法用途。违者后果自负！</dc:description>
  <dc:subject>https://www.yyzq.team/post/53746.html</dc:subject>
  <cp:keywords>企业名录,工地洗轮机,全自动洗车机,降尘雾炮机,冷热水型高压清洗机,全自动洗地机,全自动扫地机,环境监测设备,生产型公司</cp:keywords>
  <cp:category>企业名录</cp:category>
  <cp:lastModifiedBy>一叶知秋</cp:lastModifiedBy>
  <dcterms:created xsi:type="dcterms:W3CDTF">2024-09-21T01:51:36+08:00</dcterms:created>
  <dcterms:modified xsi:type="dcterms:W3CDTF">2024-09-21T01:51:36+08:00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