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河北霸州顺达次粉经销</w:t>
      </w:r>
    </w:p>
    <w:p>
      <w:pPr/>
      <w:r>
        <w:rPr/>
        <w:t xml:space="preserve">您好，我厂源自河北省霸州顺达次粉经销部。我厂已经营次粉十年之久。本厂长年生产次粉饲料原料。我厂同产夫皮，面粉，玉米等。希望通过此方式能与贵公司达成贸易。长年出售大量次粉,夫皮，面粉，玉米,棉柏.愿有合作者与我联系.诚信为上,共同发展.互相进步，共同发展。销售科.                                                                            联系方式：河北省霸州市信安镇顺达次粉经销部。  经理：刘贵明 手机：河北霸州顺达次粉经销是一家个体经营，注册资本为1万，所在地区位于河北石家庄市,主营产品或服务为各种次粉,夫皮，面粉，玉米,棉柏。我们以诚信、实力和质量获得业界的高度认可，坚持以客户为核心，“质量到位、服务*”的经营理念为广大客户提供*的服务。欢迎各界朋友莅临河北霸州顺达次粉经销参观、指导和业务洽谈。您如果对我们感兴趣的话，可以直接联系我们或者留下联系方式。联系人刘贵明先生，电话：-0316-，手机：，传真：-0316-，联系地址：河北石家庄市霸州。</w:t>
      </w:r>
    </w:p>
    <w:p>
      <w:pPr/>
      <w:r>
        <w:rPr/>
        <w:t xml:space="preserve">主营产品：次粉,夫皮，面粉，玉米,棉柏</w:t>
      </w:r>
    </w:p>
    <w:p>
      <w:pPr/>
      <w:r>
        <w:rPr/>
        <w:t xml:space="preserve">主要产品：次粉,夫皮，面粉，玉米,棉柏</w:t>
      </w:r>
    </w:p>
    <w:p>
      <w:pPr/>
      <w:r>
        <w:rPr/>
        <w:t xml:space="preserve">注册时间：2010-10-19 20:19:55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企业地址：河北省霸州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手机号：13603361144</w:t>
      </w:r>
    </w:p>
    <w:p>
      <w:pPr/>
      <w:r>
        <w:rPr/>
        <w:t xml:space="preserve">联系人：刘贵明先生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https://www.yyzq.team/post/17433.html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4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河北霸州顺达次粉经销</dc:title>
  <dc:description>仅供学习交流使用、请勿用途非法用途。违者后果自负！</dc:description>
  <dc:subject>https://www.yyzq.team/post/17433.html</dc:subject>
  <cp:keywords>企业名录,次粉,夫皮,面粉,玉米,棉柏,贸易型公司</cp:keywords>
  <cp:category>企业名录</cp:category>
  <cp:lastModifiedBy>一叶知秋</cp:lastModifiedBy>
  <dcterms:created xsi:type="dcterms:W3CDTF">2024-09-20T17:37:20+08:00</dcterms:created>
  <dcterms:modified xsi:type="dcterms:W3CDTF">2024-09-20T17:37:20+08:00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