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我的成长可以分为几大部分</w:t>
      </w:r>
    </w:p>
    <w:p>
      <w:pPr/>
      <w:r>
        <w:rPr/>
        <w:t xml:space="preserve">成长是什么？我们不可以去给它定义，因为有太多太多不同的人在成长，有太多太多不同的人在为成长而做出努力，所以只有自己清楚自己的成长。我的成长可以分为几大部分，第一部分:学校；第二部分:家里；第三部分:社交。当然，这个所谓的社交并不只是朋友之间的，也可以是网友、陌生人之间的交流。但不管怎么样，这都是一种成长，不管结果如何，至少你为成长而努力了。</w:t>
      </w:r>
    </w:p>
    <w:p>
      <w:pPr/>
      <w:r>
        <w:rPr/>
        <w:t xml:space="preserve">学校——顾名思义，一个学习的地方。我在学校的生活就只是三点一线，教室—饭堂—宿舍。但相信大多数的学生党都是这样。每天都是穿梭在这些地方，是不是会觉得很麻木，很无聊？有些人可能会觉得这就是成长，而有些人就会觉得，就是这些束缚了自己的成长。是，我有时候也会觉得无聊，但又想想，自己感到无聊的时候，这不正是一种挫折，正是一个阻碍自己前进的绊脚石吗？只要把它克服了，把它搬走了，那问题不就迎刃而解了吗？这不就是成长了吗？所以啊，成长就是克服困难的决心和过程。只有不断超越，不断前进，才可以不断提高，不断进步。</w:t>
      </w:r>
    </w:p>
    <w:p>
      <w:pPr/>
      <w:r>
        <w:rPr/>
        <w:t xml:space="preserve">家里——这是我们最熟悉的地方，我们在这里长大，在这里生活。我只有在小的时候才和父母有话可说，因为那时候什么都不懂，也没什么小秘密，所以那个时候和父母就叽叽呱呱一大堆可以说的。但现在长大了，圈子广了，也有手机了，自然而然和父母的交流就少了，日积月累的就没什么话说了。但是还是不避免的要和父母交流，因为自己还没有独立的能力，还要依靠父母，比如交学费啊、买书啊等等。总而言之，交流是不可避免的，矛盾和摩擦是肯定会有的，而这些就可以来锻炼自己处理和父母关系的能力，这些就是成长。我们可以在和父母的不断交流和矛盾化解中寻找其中的规律和原则，从而避免更多的摩擦出现，尽量营造和睦的家庭氛围，来形成一种良好的亲子关系。</w:t>
      </w:r>
    </w:p>
    <w:p>
      <w:pPr/>
      <w:r>
        <w:rPr/>
        <w:t xml:space="preserve">社交——这个就圈子很大了，类型也很多。最常见的社交就是和朋友之间的交流。我觉得社交要遵循的原则就是——防人之心不可无，害人之心不可有。因为自己没有透视眼，没有读心术，看不透别人。有一些人可能表面笑嘻嘻的，感觉还蛮好相处的，但是暗地里可能说了很多自己的坏话，而自己还被蒙在鼓里。这就需要不断提高自己的观察能力了，这就是一种成长啊。而在网络社交中，每个人都会有一个自己的账号，我们通过这个账号来进行各种活动和交流。就比如说在笔神作文上的社交吧，会有很多年龄不一样，性格不一样的网友们在上面发表自己的文章，从而来让更多的人来了解自己的写作风格，收获更多的小读者，小粉丝。我觉得我在这里的成长就是看着自己的文章有更多的人点赞，看着自己的粉丝越来越多，这是我觉得的一种成长。因为这会让我觉得自己的文章得到到了更多人的认可和欣赏，从而来激发写文章的灵感和动力。</w:t>
      </w:r>
    </w:p>
    <w:p>
      <w:pPr/>
      <w:r>
        <w:rPr/>
        <w:t xml:space="preserve">最后我想说:你的成长可以不华丽，但是一定要充实；你的成长可以不受到关注，但是一定要对自己充满信心；你的成长可以慢慢来，但是一定要坚持。</w:t>
      </w:r>
    </w:p>
    <w:p>
      <w:pPr/>
      <w:r>
        <w:rPr/>
        <w:t xml:space="preserve">一起茁壮成长吧——未来可期。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成长是什么？我们不可以给它定义</w:t>
      </w:r>
    </w:p>
    <w:p>
      <w:pPr/>
      <w:r>
        <w:rPr/>
        <w:t xml:space="preserve">我的成长可以分为几大部分</w:t>
      </w:r>
    </w:p>
    <w:p>
      <w:pPr/>
      <w:r>
        <w:rPr/>
        <w:t xml:space="preserve">成长是什么?</w:t>
      </w:r>
    </w:p>
    <w:p>
      <w:pPr/>
      <w:r>
        <w:rPr/>
        <w:t xml:space="preserve">成长是什么？</w:t>
      </w:r>
    </w:p>
    <w:p>
      <w:pPr/>
      <w:r>
        <w:rPr/>
        <w:t xml:space="preserve">我们不可以去给它定义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我的成长可以分为几大部分</dc:title>
  <dc:description>仅供学习交流使用、请勿用途非法用途。违者后果自负！</dc:description>
  <dc:subject>https://www.yyzq.team/post/268771.html</dc:subject>
  <cp:keywords>议论文作文,议论文素材,议论文范文</cp:keywords>
  <cp:category>作文素材</cp:category>
  <cp:lastModifiedBy>一叶知秋</cp:lastModifiedBy>
  <dcterms:created xsi:type="dcterms:W3CDTF">2024-09-21T16:41:54+08:00</dcterms:created>
  <dcterms:modified xsi:type="dcterms:W3CDTF">2024-09-21T16:41:54+08:00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