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苏州楚安塑化有限公司</w:t>
      </w:r>
    </w:p>
    <w:p>
      <w:pPr/>
      <w:r>
        <w:rPr/>
        <w:t xml:space="preserve">苏州楚安塑化有限公司位于江苏太仓华东塑化城，是一家经泛用塑胶、工程塑胶和特种工程塑胶为买卖对象的*塑胶原料贸易商。本公司具有一般纳税人资格，可开17%增值税，经销批发的通用塑胶原料（ABS、PP、AS、MBS、PMMA、PE、EVA、PVC），工程塑胶原料（SPS、PET、PBT、LCP、PPS、PA、PC、PC/ABS、PC/PBT、POM、PPA、PPS、PPO、IXEF、PTFE），热塑性弹性体（EAA、SBS、TPE、POE、TPU、TPV、）畅销消费市场，在消费者当中享有较高的地位，公司与多家售商和代理商建立了长期稳定的合作关系。苏州楚安塑化有限公司经销的通用塑胶原料（ABS、PP、AS、MBS、PMMA、PE、EVA、PVC），工程塑胶原料（SPS、PET、PBT、LCP、PPS、PA、PC、PC/ABS、PC/PBT、POM、PPA、PPS、PPO、IXEF、PTFE），热塑性弹性体（EAA、SBS、TPE、POE、TPU、TPV、）品种齐全、价格合理。苏州楚安塑化有限公司实力雄厚，重信用、守合同、保证产品质量，本公司以多品种经营特色和薄利多销的原则. 愿与各界人士真诚合作，共同发展，携手共创辉煌的明天，欢迎惠顾！</w:t>
      </w:r>
    </w:p>
    <w:p>
      <w:pPr/>
      <w:r>
        <w:rPr/>
        <w:t xml:space="preserve">主营产品：经销塑胶原料及制品、化工原料及产品。</w:t>
      </w:r>
    </w:p>
    <w:p>
      <w:pPr/>
      <w:r>
        <w:rPr/>
        <w:t xml:space="preserve">主要产品：ABS,PS,PE,PP,PC,PC/ABS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企业地址：江苏省苏州市太仓市浮桥镇华东国际塑化城8-3-19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品牌名称：EVA,POE,TPE,TPU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法人代表：向芳</w:t>
      </w:r>
    </w:p>
    <w:p>
      <w:pPr/>
      <w:r>
        <w:rPr/>
        <w:t xml:space="preserve">手机号：18168969863</w:t>
      </w:r>
    </w:p>
    <w:p>
      <w:pPr/>
      <w:r>
        <w:rPr/>
        <w:t xml:space="preserve">联系人：向科</w:t>
      </w:r>
    </w:p>
    <w:p>
      <w:pPr/>
      <w:r>
        <w:rPr/>
        <w:t xml:space="preserve">邮箱：1050478717@qq.com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https://www.yyzq.team/post/226252.html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62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苏州楚安塑化有限公司</dc:title>
  <dc:description>仅供学习交流使用、请勿用途非法用途。违者后果自负！</dc:description>
  <dc:subject>https://www.yyzq.team/post/226252.html</dc:subject>
  <cp:keywords>企业名录,经销塑胶原料及制品,化工原料及产品。,生产型公司</cp:keywords>
  <cp:category>企业名录</cp:category>
  <cp:lastModifiedBy>一叶知秋</cp:lastModifiedBy>
  <dcterms:created xsi:type="dcterms:W3CDTF">2024-09-21T14:35:20+08:00</dcterms:created>
  <dcterms:modified xsi:type="dcterms:W3CDTF">2024-09-21T14:35:20+08:00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