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武汉软件开发待遇 武汉软件开发公司都分布哪里</w:t>
      </w:r>
    </w:p>
    <w:p>
      <w:pPr>
        <w:ind w:left="0" w:right="0" w:firstLine="0"/>
      </w:pPr>
      <w:r>
        <w:rPr/>
        <w:t xml:space="preserve">很多朋友对于武汉软件开发待遇和武汉软件开发公司都分布哪里不太懂，今天就由小编来为大家分享，希望可以帮助到大家，下面一起来看看吧！</w:t>
      </w:r>
    </w:p>
    <w:p>
      <w:pPr>
        <w:ind w:left="0" w:right="0" w:firstLine="0"/>
      </w:pPr>
      <w:r>
        <w:rPr/>
        <w:t xml:space="preserve">武汉软件开发待遇</w:t>
      </w:r>
    </w:p>
    <w:p>
      <w:pPr>
        <w:ind w:left="0" w:right="0" w:firstLine="0"/>
      </w:pPr>
      <w:r>
        <w:rPr/>
        <w:t xml:space="preserve">随着科技的不断发展,软件开发已经成为了现代社会中不可或缺的一部分。在武汉这样的城市中,软件开发行业也拥有着广阔的发展前景和高薪待遇。因此,对于有志于从事软件开发工作的人来说,武汉是一个值得考虑的城市。</w:t>
      </w:r>
    </w:p>
    <w:p>
      <w:pPr>
        <w:ind w:left="0" w:right="0" w:firstLine="0"/>
      </w:pPr>
      <w:r>
        <w:rPr/>
        <w:t xml:space="preserve">在武汉市,软件开发行业的薪资水平相对较高。根据最新数据显示,武汉软件开发行业的薪资水平已经超过了北京、上海等地。此外,软件开发行业的发展前景也非常广阔,随着科技的不断发展,人们对于软件开发的需求也在不断增加,因此这个行业的前景非常光明。</w:t>
      </w:r>
    </w:p>
    <w:p>
      <w:pPr>
        <w:ind w:left="0" w:right="0" w:firstLine="0"/>
      </w:pPr>
      <w:r>
        <w:rPr/>
        <w:t xml:space="preserve">如果想在武汉市从事软件开发工作,那么需要关注以下几个方面:</w:t>
      </w:r>
    </w:p>
    <w:p>
      <w:pPr>
        <w:ind w:left="0" w:right="0" w:firstLine="0"/>
      </w:pPr>
      <w:r>
        <w:rPr/>
        <w:t xml:space="preserve">1. 软件开发公司的选择。在选择软件开发公司时,需要关注公司的信誉、实力、知名度等方面,同时还要了解公司的发展前景和业务领域。</w:t>
      </w:r>
    </w:p>
    <w:p>
      <w:pPr>
        <w:ind w:left="0" w:right="0" w:firstLine="0"/>
      </w:pPr>
      <w:r>
        <w:rPr/>
        <w:t xml:space="preserve">2. 技能水平和经验。作为一名软件开发人员,需要具备一定的技能水平和经验,这样才能在工作中发挥出自己的优势。</w:t>
      </w:r>
    </w:p>
    <w:p>
      <w:pPr>
        <w:ind w:left="0" w:right="0" w:firstLine="0"/>
      </w:pPr>
      <w:r>
        <w:rPr/>
        <w:t xml:space="preserve">3. 不断学习和提升。软件开发是一个不断学习和提升的过程,需要不断学习新的技术和工具,同时也需要不断提升自己的技能水平,以适应不断变化的市场需求。</w:t>
      </w:r>
    </w:p>
    <w:p>
      <w:pPr>
        <w:ind w:left="0" w:right="0" w:firstLine="0"/>
      </w:pPr>
      <w:r>
        <w:rPr/>
        <w:t xml:space="preserve">武汉软件开发行业的薪资水平较高,同时也有着广阔的发展前景。如果想在武汉市从事软件开发工作,那么需要关注以上几个方面,不断提升自己的技能水平和经验,以便在工作中取得成功。</w:t>
      </w:r>
    </w:p>
    <w:p>
      <w:pPr>
        <w:ind w:left="0" w:right="0" w:firstLine="0"/>
      </w:pPr>
      <w:r>
        <w:rPr/>
        <w:t xml:space="preserve">关于本次武汉软件开发待遇和武汉软件开发公司都分布哪里的问题分享到这里就结束了，如果解决了您的问题，我们非常高兴。</w:t>
      </w:r>
    </w:p>
    <w:p>
      <w:pPr/>
      <w:r>
        <w:rPr/>
        <w:t xml:space="preserve">文章地址：</w:t>
      </w:r>
      <w:hyperlink r:id="rId7" w:history="1">
        <w:r>
          <w:rPr/>
          <w:t xml:space="preserve">https://www.yyzq.team/post/296466.html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646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武汉软件开发待遇 武汉软件开发公司都分布哪里</dc:title>
  <dc:description>仅供学习交流使用、请勿用途非法用途。违者后果自负！</dc:description>
  <dc:subject>https://www.yyzq.team/post/296466.html</dc:subject>
  <cp:keywords>武汉,软件,软件开发,开发,待遇,随着,科技,不断,断发,发展,已经,经成,成为,为了,现代,现代社会,社会,不可,不可或缺,一部</cp:keywords>
  <cp:category>php</cp:category>
  <cp:lastModifiedBy>一叶知秋</cp:lastModifiedBy>
  <dcterms:created xsi:type="dcterms:W3CDTF">2024-09-20T17:57:22+08:00</dcterms:created>
  <dcterms:modified xsi:type="dcterms:W3CDTF">2024-09-20T17:57:22+08:00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