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探险更是一种生命价值的体现</w:t>
      </w:r>
    </w:p>
    <w:p>
      <w:pPr/>
      <w:r>
        <w:rPr/>
        <w:t xml:space="preserve">能丰富人生阅历，探险能磨炼意志，探险能激发自立意识，但是，在我看来，探险更是一种生命价值的体现。</w:t>
      </w:r>
    </w:p>
    <w:p>
      <w:pPr/>
      <w:r>
        <w:rPr/>
        <w:t xml:space="preserve">为了探明地球上的地势，地形，有不少人以生命为代价来探明这些地方，让我们能够更加清楚的知道我们所居住的地方是什么样的，也为后人对地球的研究做出贡献；也是为了人的一种好奇心，想知道这地球到底是怎样的。</w:t>
      </w:r>
    </w:p>
    <w:p>
      <w:pPr/>
      <w:r>
        <w:rPr/>
        <w:t xml:space="preserve">在探险过程中，有许多的人为探险而丧生，但是，也有许多探险成功的胜利者，列如：欧洲航海家探险找到了美洲新大陆，哥伦布环游世界死在路途但是他证明了地球是圆的，还有南极点也是探险家探险出来的。这些探险史使人们一生都不能忘记的，他们的精神值得我们学习。</w:t>
      </w:r>
    </w:p>
    <w:p>
      <w:pPr/>
      <w:r>
        <w:rPr/>
        <w:t xml:space="preserve">探险少不了冒险，但有人说：“冒险很危险，应该促使人们不要去探险。”但是，我并不同意这种观点，因为探险只是一个目的，而冒险是一个过程，人类之所以探险，就是因为人类要揭开人类至今还未涉足的秘密。</w:t>
      </w:r>
    </w:p>
    <w:p>
      <w:pPr/>
      <w:r>
        <w:rPr/>
        <w:t xml:space="preserve">如果人们不探险，我们怎么知道火星上是否有生命；如果人类不探险，我们又怎们能知道我们居住的地球自身的过去和未来；如果人类不探险，这一切的一切都是一个谜。</w:t>
      </w:r>
    </w:p>
    <w:p>
      <w:pPr/>
      <w:r>
        <w:rPr/>
        <w:t xml:space="preserve">从古到今，出现了一批又一批勇敢的探险家，他们打开了自然界另一扇善紧闭的门窗，让我们知道了世界上的许多秘密。他们的故事充满传奇色彩，他们的精神激励着后人。他们为人类社会的进步作出了巨大的贡献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探险，更是一种生命价值的体现</w:t>
      </w:r>
    </w:p>
    <w:p>
      <w:pPr/>
      <w:r>
        <w:rPr/>
        <w:t xml:space="preserve">探险更是一种生命价值的体现</w:t>
      </w:r>
    </w:p>
    <w:p>
      <w:pPr/>
      <w:r>
        <w:rPr/>
        <w:t xml:space="preserve">探险的生命价值</w:t>
      </w:r>
    </w:p>
    <w:p>
      <w:pPr/>
      <w:r>
        <w:rPr/>
        <w:t xml:space="preserve">探险，是一种生命价值的体现</w:t>
      </w:r>
    </w:p>
    <w:p>
      <w:pPr/>
      <w:r>
        <w:rPr/>
        <w:t xml:space="preserve">探险更是一种生命价值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https://www.yyzq.team/post/267929.html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9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探险更是一种生命价值的体现</dc:title>
  <dc:description>仅供学习交流使用、请勿用途非法用途。违者后果自负！</dc:description>
  <dc:subject>https://www.yyzq.team/post/267929.html</dc:subject>
  <cp:keywords>其他作文,其他素材,其他范文</cp:keywords>
  <cp:category>作文素材</cp:category>
  <cp:lastModifiedBy>一叶知秋</cp:lastModifiedBy>
  <dcterms:created xsi:type="dcterms:W3CDTF">2024-09-21T18:38:28+08:00</dcterms:created>
  <dcterms:modified xsi:type="dcterms:W3CDTF">2024-09-21T18:38:28+08:00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