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电话号码尾数6677值多少钱 </w:t>
      </w:r>
    </w:p>
    <w:p>
      <w:pPr/>
      <w:r>
        <w:rPr/>
        <w:t xml:space="preserve">揭秘电话号码尾数6677的价值：您知道它可能值多少钱吗？</w:t>
      </w:r>
    </w:p>
    <w:p>
      <w:pPr/>
      <w:r>
        <w:rPr/>
        <w:t xml:space="preserve">在现代社会，人们越来越重视电话号码的独特性。而电话号码尾数6677更是因其吉祥寓意和易记性，备受关注。这样的电话号码究竟值多少钱呢？本文将为您揭秘电话号码尾数6677的价值。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一、电话号码尾数6677的吉祥寓意</w:t>
      </w:r>
    </w:p>
    <w:p>
      <w:pPr/>
      <w:r>
        <w:rPr/>
        <w:t xml:space="preserve">在中国传统文化中，数字6677具有吉祥的寓意。其中，“6”代表顺利、顺利，寓意人生道路一帆风顺；“6”与“流”谐音，寓意财运滚滚；“7”则代表平安、幸福。因此，电话号码尾数6677被视为吉祥号码，具有很高的收藏价值。</w:t>
      </w:r>
    </w:p>
    <w:p>
      <w:pPr/>
      <w:r>
        <w:rPr/>
        <w:t xml:space="preserve">二、电话号码尾数6677的市场需求</w:t>
      </w:r>
    </w:p>
    <w:p>
      <w:pPr/>
      <w:r>
        <w:rPr/>
        <w:t xml:space="preserve">随着人们生活水平的提高，对于吉祥号码的需求也越来越大。许多人在购买手机卡时，都会优先考虑吉祥号码。而尾数6677作为吉祥号码的代表，市场需求旺盛。</w:t>
      </w:r>
    </w:p>
    <w:p>
      <w:pPr>
        <w:numPr>
          <w:ilvl w:val="0"/>
          <w:numId w:val="1"/>
        </w:numPr>
      </w:pPr>
      <w:r>
        <w:rPr/>
        <w:t xml:space="preserve">企业需求：一些企业为了树立良好的企业形象，会选择购买吉祥号码作为企业电话。这样的电话号码不仅易于记忆，还能给客户留下深刻印象。</w:t>
      </w:r>
    </w:p>
    <w:p>
      <w:pPr>
        <w:numPr>
          <w:ilvl w:val="0"/>
          <w:numId w:val="1"/>
        </w:numPr>
      </w:pPr>
      <w:r>
        <w:rPr/>
        <w:t xml:space="preserve">个人需求：许多人在购买手机卡时，会选择吉祥号码作为个人联系方式。这样既能表达自己的美好祝愿，又能方便他人记忆。</w:t>
      </w:r>
    </w:p>
    <w:p>
      <w:pPr/>
      <w:r>
        <w:rPr/>
        <w:t xml:space="preserve">三、电话号码尾数6677的价值</w:t>
      </w:r>
    </w:p>
    <w:p>
      <w:pPr/>
      <w:r>
        <w:rPr/>
        <w:t xml:space="preserve">电话号码尾数6677的价值取决于多个因素，如号码所在的运营商、号码的位数、所在地区的市场需求等。以下是一些影响电话号码尾数6677价值的因素：</w:t>
      </w:r>
    </w:p>
    <w:p>
      <w:pPr>
        <w:numPr>
          <w:ilvl w:val="0"/>
          <w:numId w:val="2"/>
        </w:numPr>
      </w:pPr>
      <w:r>
        <w:rPr/>
        <w:t xml:space="preserve">运营商：不同运营商的手机卡在市场上的价值有所差异。一般来说，知名运营商的手机卡价值更高。</w:t>
      </w:r>
    </w:p>
    <w:p>
      <w:pPr>
        <w:numPr>
          <w:ilvl w:val="0"/>
          <w:numId w:val="2"/>
        </w:numPr>
      </w:pPr>
      <w:r>
        <w:rPr/>
        <w:t xml:space="preserve">号码位数：电话号码位数越多，其价值越高。8位数的吉祥号码价值远高于7位数的吉祥号码。</w:t>
      </w:r>
    </w:p>
    <w:p>
      <w:pPr>
        <w:numPr>
          <w:ilvl w:val="0"/>
          <w:numId w:val="2"/>
        </w:numPr>
      </w:pPr>
      <w:r>
        <w:rPr/>
        <w:t xml:space="preserve">所在地区：不同地区的市场需求不同，电话号码的价值也会有所差异。一线城市和热门地区的吉祥号码价值更高。</w:t>
      </w:r>
    </w:p>
    <w:p>
      <w:pPr/>
      <w:r>
        <w:rPr/>
        <w:t xml:space="preserve">根据市场调查，电话号码尾数6677的价值一般在几百元到上万元不等。具体价格还需根据以上因素进行综合考虑。</w:t>
      </w:r>
    </w:p>
    <w:p>
      <w:pPr/>
      <w:r>
        <w:rPr/>
        <w:t xml:space="preserve">四、如何购买电话号码尾数6677</w:t>
      </w:r>
    </w:p>
    <w:p>
      <w:pPr/>
      <w:r>
        <w:rPr/>
        <w:t xml:space="preserve">如果您想购买电话号码尾数6677，可以尝试以下几种方法：</w:t>
      </w:r>
    </w:p>
    <w:p>
      <w:pPr>
        <w:numPr>
          <w:ilvl w:val="0"/>
          <w:numId w:val="3"/>
        </w:numPr>
      </w:pPr>
      <w:r>
        <w:rPr/>
        <w:t xml:space="preserve">拨打运营商客服：联系您所在运营商的客服，询问是否可以购买吉祥号码。</w:t>
      </w:r>
    </w:p>
    <w:p>
      <w:pPr>
        <w:numPr>
          <w:ilvl w:val="0"/>
          <w:numId w:val="3"/>
        </w:numPr>
      </w:pPr>
      <w:r>
        <w:rPr/>
        <w:t xml:space="preserve">咨询手机卡销售商：在手机卡销售商处购买吉祥号码。</w:t>
      </w:r>
    </w:p>
    <w:p>
      <w:pPr>
        <w:numPr>
          <w:ilvl w:val="0"/>
          <w:numId w:val="3"/>
        </w:numPr>
      </w:pPr>
      <w:r>
        <w:rPr/>
        <w:t xml:space="preserve">拍卖平台：在一些拍卖平台上，您可以找到一些具有较高价值的吉祥号码。</w:t>
      </w:r>
    </w:p>
    <w:p>
      <w:pPr/>
      <w:r>
        <w:rPr/>
        <w:t xml:space="preserve">电话号码尾数6677因其吉祥寓意和易记性，具有较高的收藏价值。在市场需求旺盛的情况下，其价值也在不断提升。如果您对吉祥号码感兴趣，不妨关注一下电话号码尾数6677的价值。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https://www.yyzq.team/post/431681.html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7E3B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F19FE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27DBD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6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电话号码尾数6677值多少钱 </dc:title>
  <dc:description>仅供学习交流使用、请勿用途非法用途。违者后果自负！</dc:description>
  <dc:subject>https://www.yyzq.team/post/431681.html</dc:subject>
  <cp:keywords>尾数,电话号码,吉祥,价值,号码</cp:keywords>
  <cp:category>移动选号</cp:category>
  <cp:lastModifiedBy>一叶知秋</cp:lastModifiedBy>
  <dcterms:created xsi:type="dcterms:W3CDTF">2024-09-20T21:17:10+08:00</dcterms:created>
  <dcterms:modified xsi:type="dcterms:W3CDTF">2024-09-20T21:17:10+08:00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