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曲阳县新亚钙粉有限公司</w:t>
      </w:r>
    </w:p>
    <w:p>
      <w:pPr/>
      <w:r>
        <w:rPr/>
        <w:t xml:space="preserve">曲阳县新亚钙粉有限公司落于河北省曲阳县--风景秀丽、矿产资源丰富、交通便利。目前占地面积10000平方米，拥有多台先进的 高压超细磨粉机。</w:t>
      </w:r>
    </w:p>
    <w:p/>
    <w:p/>
    <w:p>
      <w:pPr/>
      <w:r>
        <w:rPr/>
        <w:t xml:space="preserve">  我公司主要生产和销售600目以上超细钙粉、超白钙粉、重钙粉。公司经过多年发展已经是一家集开采、加工、销售为一体的现代化加工厂，公司引用先进的设备工艺，开辟出了一条通向国内外矿产品市场的业务渠道。 </w:t>
      </w:r>
    </w:p>
    <w:p/>
    <w:p/>
    <w:p>
      <w:pPr/>
      <w:r>
        <w:rPr/>
        <w:t xml:space="preserve">  “以科技为先导，以质量求发展”是我们的宗旨。“客户至上，信誉 *”是我们的原则。曲阳县新亚钙粉有限公司，以其精良的设备，*的技术，使产品不断更新换代，科技含量大大提高。多年来我们立足本职，面对社会，在激烈的市场竞争中，全面加强质量管理，完善职能，使我公司公司生产的各种产品遍销全国各地。欢迎全国各地的朋友前来浅谈合作。</w:t>
      </w:r>
    </w:p>
    <w:p/>
    <w:p/>
    <w:p>
      <w:pPr/>
      <w:r>
        <w:rPr/>
        <w:t xml:space="preserve">  总经理宿新亚期待您的光临，咨询电话.</w:t>
      </w:r>
    </w:p>
    <w:p>
      <w:pPr/>
      <w:r>
        <w:rPr/>
        <w:t xml:space="preserve">主营产品：重钙粉,超细粉,超细钙粉,重质碳酸钙粉</w:t>
      </w:r>
    </w:p>
    <w:p>
      <w:pPr/>
      <w:r>
        <w:rPr/>
        <w:t xml:space="preserve">主要产品：重钙粉,超细粉,超细钙粉,重质碳酸钙粉</w:t>
      </w:r>
    </w:p>
    <w:p>
      <w:pPr/>
      <w:r>
        <w:rPr/>
        <w:t xml:space="preserve">注册时间：2011-05-20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保定市</w:t>
      </w:r>
    </w:p>
    <w:p>
      <w:pPr/>
      <w:r>
        <w:rPr/>
        <w:t xml:space="preserve">企业地址：曲阳县城西1公里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品牌名称：新亚钙粉</w:t>
      </w:r>
    </w:p>
    <w:p>
      <w:pPr/>
      <w:r>
        <w:rPr/>
        <w:t xml:space="preserve">企业人数：0</w:t>
      </w:r>
    </w:p>
    <w:p>
      <w:pPr/>
      <w:r>
        <w:rPr/>
        <w:t xml:space="preserve">注册资本：45</w:t>
      </w:r>
    </w:p>
    <w:p>
      <w:pPr/>
      <w:r>
        <w:rPr/>
        <w:t xml:space="preserve">营业额：0</w:t>
      </w:r>
    </w:p>
    <w:p>
      <w:pPr/>
      <w:r>
        <w:rPr/>
        <w:t xml:space="preserve">法人代表：宿新亚</w:t>
      </w:r>
    </w:p>
    <w:p>
      <w:pPr/>
      <w:r>
        <w:rPr/>
        <w:t xml:space="preserve">手机号：13930861771</w:t>
      </w:r>
    </w:p>
    <w:p>
      <w:pPr/>
      <w:r>
        <w:rPr/>
        <w:t xml:space="preserve">联系人：宿新亚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https://www.yyzq.team/post/35891.html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8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曲阳县新亚钙粉有限公司</dc:title>
  <dc:description>仅供学习交流使用、请勿用途非法用途。违者后果自负！</dc:description>
  <dc:subject>https://www.yyzq.team/post/35891.html</dc:subject>
  <cp:keywords>企业名录,重钙粉,超细粉,超细钙粉,重质碳酸钙粉,生产型公司</cp:keywords>
  <cp:category>企业名录</cp:category>
  <cp:lastModifiedBy>一叶知秋</cp:lastModifiedBy>
  <dcterms:created xsi:type="dcterms:W3CDTF">2024-09-21T10:37:17+08:00</dcterms:created>
  <dcterms:modified xsi:type="dcterms:W3CDTF">2024-09-21T10:37:17+08:00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