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我的理想作文750字作文 </w:t>
      </w:r>
    </w:p>
    <w:p>
      <w:pPr/>
      <w:r>
        <w:rPr/>
        <w:t xml:space="preserve">我的理想</w:t>
      </w:r>
    </w:p>
    <w:p>
      <w:pPr/>
      <w:r>
        <w:rPr/>
        <w:t xml:space="preserve">自古以来，理想便是指引人们前进的灯塔，是心灵的火种，是奋斗的方向。每个人的内心深处都怀揣着一个属于自己的理想，它或许遥远而崇高，或许朴素而贴近生活，但无一不是推动我们不断前行的动力源泉。正是这些理想，构成了人生的多彩画卷，赋予了生命以意义和价值。</w:t>
      </w:r>
    </w:p>
    <w:p>
      <w:pPr/>
      <w:r>
        <w:rPr/>
        <w:t xml:space="preserve">在我心中，有一个关于理想的清晰蓝图：成为一名卓越的教育工作者，为祖国的教育事业贡献绵薄之力。这个理想并非空穴来风，而是在我成长的道路上逐渐孕育、形成并坚定下来的。</w:t>
      </w:r>
    </w:p>
    <w:p>
      <w:pPr/>
      <w:r>
        <w:rPr/>
        <w:t xml:space="preserve">记得在我童年时期，一位慈祥的老师用她无私的爱与智慧点亮了我对知识的渴望，她的话语如春风般温暖，她的目光如星光般明亮。是她引导我认识到了学习的乐趣，激发了我对未知世界的好奇心。那时起，我便立下志愿，长大后要成为像她那样的人，传道、授业、解惑，让教育的光辉照亮更多人的人生之路。</w:t>
      </w:r>
    </w:p>
    <w:p>
      <w:pPr/>
      <w:r>
        <w:rPr/>
        <w:t xml:space="preserve">理想很丰满，现实却往往骨感。在追求理想的征途上，我深知路途将充满艰辛与挑战。教育工作不仅要求扎实的知识储备，更需要无尽的爱心与耐心。因此，我努力学习，广泛涉猎，从书本中汲取营养，从实践中积累经验。我参加各种教育实践活动，尝试不同的教学方法，锻炼自己的沟通能力与教育技巧。尽管过程中遇到了不少困难与挫折，但我始终坚信：“黄金时代不是在我们后面，而是在前面。”这句话激励着我不断向前，去追逐那光芒四射的理想。</w:t>
      </w:r>
    </w:p>
    <w:p>
      <w:pPr/>
      <w:r>
        <w:rPr/>
        <w:t xml:space="preserve">为了实现理想，我必须脚踏实地，一步一个脚印地往前走。我知道，成为一名优秀的教育者，不仅要有坚实的专业知识，更要有高尚的品德和不懈的追求。我愿意倾听每一个学生的心声，尊重他们的个性，激发他们的潜力，帮助他们在知识的海洋中遨游，引领他们找到适合自己的人生航道。</w:t>
      </w:r>
    </w:p>
    <w:p>
      <w:pPr/>
      <w:r>
        <w:rPr/>
        <w:t xml:space="preserve">在未来的岁月里，我将秉承这样的理念：教育不仅是传授知识的过程，更是灵魂的触碰，是人格的塑造。我会以满腔的热情和无限的爱心，去耕耘这片希望的田野，让我的教育理想之花绽放出最绚丽的光彩。</w:t>
      </w:r>
    </w:p>
    <w:p>
      <w:pPr/>
      <w:r>
        <w:rPr/>
        <w:t xml:space="preserve">正如古人所言：“志不立，天下无可成之事。”我的理想就像天空中最亮的星，指引着我不断前行。无论前方的路有多么崎岖，我都会坚定不移地走下去，因为我深信，只有坚持理想，才能抵达心中的远方。我的教育理想，是我生命中最宝贵的财富，我愿为之付出一切，直至梦想成真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https://www.yyzq.team/post/361770.html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7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我的理想作文750字作文 </dc:title>
  <dc:description>仅供学习交流使用、请勿用途非法用途。违者后果自负！</dc:description>
  <dc:subject>https://www.yyzq.team/post/361770.html</dc:subject>
  <cp:keywords>理想,教育,他们,知识,一名</cp:keywords>
  <cp:category>作文素材</cp:category>
  <cp:lastModifiedBy>一叶知秋</cp:lastModifiedBy>
  <dcterms:created xsi:type="dcterms:W3CDTF">2024-09-20T18:01:52+08:00</dcterms:created>
  <dcterms:modified xsi:type="dcterms:W3CDTF">2024-09-20T18:01:52+08:00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