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移动网上选号邮寄需要运费吗 </w:t>
      </w:r>
    </w:p>
    <w:p>
      <w:pPr/>
      <w:r>
        <w:rPr/>
        <w:t xml:space="preserve">移动网上选号邮寄：费用明细全解析</w:t>
      </w:r>
    </w:p>
    <w:p>
      <w:pPr/>
      <w:r>
        <w:rPr/>
        <w:t xml:space="preserve">随着互联网技术的不断发展，移动通信行业也在积极拥抱线上服务。如今，越来越多的用户选择在网上选号办理业务。移动网上选号邮寄需要额外支付运费吗？本文将为您详细解答。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一、移动网上选号邮寄概述</w:t>
      </w:r>
    </w:p>
    <w:p>
      <w:pPr/>
      <w:r>
        <w:rPr/>
        <w:t xml:space="preserve">移动网上选号是指用户通过移动官方网站或官方APP，在线选择喜欢的手机号码，并办理入网手续。办理成功后，运营商会将SIM卡邮寄到用户提供的地址。这种方式方便快捷，深受广大用户喜爱。</w:t>
      </w:r>
    </w:p>
    <w:p>
      <w:pPr/>
      <w:r>
        <w:rPr/>
        <w:t xml:space="preserve">二、移动网上选号邮寄费用问题</w:t>
      </w:r>
    </w:p>
    <w:p>
      <w:pPr/>
      <w:r>
        <w:rPr/>
        <w:t xml:space="preserve">关于移动网上选号邮寄是否需要支付运费，这主要取决于以下几个方面：</w:t>
      </w:r>
    </w:p>
    <w:p>
      <w:pPr>
        <w:numPr>
          <w:ilvl w:val="0"/>
          <w:numId w:val="1"/>
        </w:numPr>
      </w:pPr>
      <w:r>
        <w:rPr/>
        <w:t xml:space="preserve">地域因素：不同地区的邮寄费用可能有所不同。一般来说，中国邮政的挂号信邮寄费用相对较低，用户可以根据自己所在地的邮费标准来估算。</w:t>
      </w:r>
    </w:p>
    <w:p>
      <w:pPr>
        <w:numPr>
          <w:ilvl w:val="0"/>
          <w:numId w:val="1"/>
        </w:numPr>
      </w:pPr>
      <w:r>
        <w:rPr/>
        <w:t xml:space="preserve">购买套餐：部分套餐可能包含免费邮寄服务，而部分套餐则需要用户自行承担邮寄费用。具体以运营商官方公告为准。</w:t>
      </w:r>
    </w:p>
    <w:p>
      <w:pPr>
        <w:numPr>
          <w:ilvl w:val="0"/>
          <w:numId w:val="1"/>
        </w:numPr>
      </w:pPr>
      <w:r>
        <w:rPr/>
        <w:t xml:space="preserve">优惠活动：运营商有时会推出优惠活动，如新用户办理入网业务可享受免费邮寄等。用户可以关注运营商官网或APP，了解最新的优惠信息。</w:t>
      </w:r>
    </w:p>
    <w:p>
      <w:pPr/>
      <w:r>
        <w:rPr/>
        <w:t xml:space="preserve">三、如何判断是否需要支付运费</w:t>
      </w:r>
    </w:p>
    <w:p>
      <w:pPr>
        <w:numPr>
          <w:ilvl w:val="0"/>
          <w:numId w:val="2"/>
        </w:numPr>
      </w:pPr>
      <w:r>
        <w:rPr/>
        <w:t xml:space="preserve">在线选号时，系统会显示套餐价格及邮寄费用（如有）。用户可以根据显示的邮寄费用来判断是否需要支付运费。</w:t>
      </w:r>
    </w:p>
    <w:p>
      <w:pPr>
        <w:numPr>
          <w:ilvl w:val="0"/>
          <w:numId w:val="2"/>
        </w:numPr>
      </w:pPr>
      <w:r>
        <w:rPr/>
        <w:t xml:space="preserve">用户在办理入网业务时，可以在“我的订单”页面查看邮寄费用明细。</w:t>
      </w:r>
    </w:p>
    <w:p>
      <w:pPr>
        <w:numPr>
          <w:ilvl w:val="0"/>
          <w:numId w:val="2"/>
        </w:numPr>
      </w:pPr>
      <w:r>
        <w:rPr/>
        <w:t xml:space="preserve">如有疑问，可以拨打运营商客服热线进行咨询。</w:t>
      </w:r>
    </w:p>
    <w:p>
      <w:pPr/>
      <w:r>
        <w:rPr/>
        <w:t xml:space="preserve">四、总结</w:t>
      </w:r>
    </w:p>
    <w:p>
      <w:pPr/>
      <w:r>
        <w:rPr/>
        <w:t xml:space="preserve">移动网上选号邮寄是否需要支付运费，主要取决于地域、套餐以及优惠活动等因素。用户在办理入网业务时，请务必仔细阅读套餐详情及邮费说明，以免产生不必要的费用。同时，关注运营商的优惠活动，也有助于节省邮寄费用。希望本文能为您的移动网上选号邮寄提供有益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9F511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7F324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移动网上选号邮寄需要运费吗 </dc:title>
  <dc:description>仅供学习交流使用、请勿用途非法用途。违者后果自负！</dc:description>
  <dc:subject>https://www.yyzq.team/post/422447.html</dc:subject>
  <cp:keywords>选号,邮寄,移动,用户,费用</cp:keywords>
  <cp:category>移动选号</cp:category>
  <cp:lastModifiedBy>一叶知秋</cp:lastModifiedBy>
  <dcterms:created xsi:type="dcterms:W3CDTF">2024-09-20T15:32:51+08:00</dcterms:created>
  <dcterms:modified xsi:type="dcterms:W3CDTF">2024-09-20T15:32:51+08:00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