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揭阳市榕城区伟兴泰五金制品厂(揭阳市永邦五金厂)</w:t>
      </w:r>
    </w:p>
    <w:p>
      <w:pPr/>
      <w:r>
        <w:rPr/>
        <w:t xml:space="preserve">商阳市榕城区伟兴泰五金制品厂是等产品*生产加工的公司，拥有完整、科学的质量管理体系。揭阳市榕城区伟兴泰五金制品厂的诚信、实力和产品质量获得业界的认可。欢迎各界朋友莅临参观、指导和业务洽谈。揭阳市伟兴泰餐具厂，座落在五金著名生产基地揭阳，具有优惠的价格。我们厂自经营以来，日益扩大，客人日益激多，旨在服务客户在上，帮客户提供到三大服务：价格合理，交货准时，质量达标！客户是我们的上帝，是我们发展的基础"  揭阳市榕城区伟兴泰五金制品厂是一家，所在地区位于广东揭阳市,我们以诚信、实力和质量获得业界的高度认可，坚持以客户为核心，“质量到位、服务*”的经营理念为广大客户提供*的服务。欢迎各界朋友莅临揭阳市榕城区伟兴泰五金制品厂参观、指导和业务洽谈。您如果对我们感兴趣的话，可以直接联系我们或者留下联系方式。联系人游木兰，电话：，传真：，联系地址：广东揭阳市。</w:t>
      </w:r>
    </w:p>
    <w:p>
      <w:pPr/>
      <w:r>
        <w:rPr/>
        <w:t xml:space="preserve">主营产品：五金制品、不锈钢制品加工、销售、网上销售。(依法须经批准的项目，经相关部门批准后方可开展经营活动)〓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11:11:07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揭阳市</w:t>
      </w:r>
    </w:p>
    <w:p>
      <w:pPr/>
      <w:r>
        <w:rPr/>
        <w:t xml:space="preserve">企业地址：揭阳市榕城区榕东祠堂社区望江北路路段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法人代表：赖章伟</w:t>
      </w:r>
    </w:p>
    <w:p>
      <w:pPr/>
      <w:r>
        <w:rPr/>
        <w:t xml:space="preserve">手机号：</w:t>
      </w:r>
    </w:p>
    <w:p>
      <w:pPr/>
      <w:r>
        <w:rPr/>
        <w:t xml:space="preserve">联系人：游木兰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https://www.yyzq.team/post/260232.html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2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揭阳市榕城区伟兴泰五金制品厂(揭阳市永邦五金厂)</dc:title>
  <dc:description>仅供学习交流使用、请勿用途非法用途。违者后果自负！</dc:description>
  <dc:subject>https://www.yyzq.team/post/260232.html</dc:subject>
  <cp:keywords>企业名录,五金制品,不锈钢制品加工,销售,网上销售。(依法须经批准的项目,公司</cp:keywords>
  <cp:category>企业名录</cp:category>
  <cp:lastModifiedBy>一叶知秋</cp:lastModifiedBy>
  <dcterms:created xsi:type="dcterms:W3CDTF">2024-09-21T03:31:41+08:00</dcterms:created>
  <dcterms:modified xsi:type="dcterms:W3CDTF">2024-09-21T03:31:41+08:00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