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东山县铜陵元顺水产品加工厂</w:t>
      </w:r>
    </w:p>
    <w:p>
      <w:pPr/>
      <w:r>
        <w:rPr/>
        <w:t xml:space="preserve">                                             本公司主要生产加工蟹脚肉,虾仁,鱿鱼,三点蟹块,对虾,香辣蟹，章鱼，冻吧浪鱼，沙丁鱼等水产品。产品远销国内外。公司秉承“顾客至上，锐意进取”的经营理念，坚持“客户*”的原则为广大客户提供*的服务。本公司经过多年的发展，已拥有自己的捕捞船队，建立水产收购网络，货源不断，欢迎大公司大企业加盟！  东山县铜陵元顺水产品加工厂是一家个体经营，注册资本为1万，法人代表陈俊，所在地区位于安徽铜陵市,主营产品或服务为各种水产品。我们以诚信、实力和质量获得业界的高度认可，坚持以客户为核心，“质量到位、服务*”的经营理念为广大客户提供*的服务。欢迎各界朋友莅临东山县铜陵元顺水产品加工厂参观、指导和业务洽谈。您如果对我们感兴趣的话，可以直接联系我们或者留下联系方式。联系人陈俊   先生   （经理）  ，电话：-0596 0596 5682799，手机：，传真：-0596 0596 5682799，联系地址：安徽铜陵市中国 福建 东山县 东山县演武街391号。</w:t>
      </w:r>
    </w:p>
    <w:p>
      <w:pPr/>
      <w:r>
        <w:rPr/>
        <w:t xml:space="preserve">主营产品：水产品;</w:t>
      </w:r>
    </w:p>
    <w:p>
      <w:pPr/>
      <w:r>
        <w:rPr/>
        <w:t xml:space="preserve">主要产品：水产品</w:t>
      </w:r>
    </w:p>
    <w:p>
      <w:pPr/>
      <w:r>
        <w:rPr/>
        <w:t xml:space="preserve">注册时间：2010-10-19 03:16:23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安徽 铜陵市</w:t>
      </w:r>
    </w:p>
    <w:p>
      <w:pPr/>
      <w:r>
        <w:rPr/>
        <w:t xml:space="preserve">企业地址：中国 福建 东山县 东山县铜陵演武街391号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法人代表：陈俊</w:t>
      </w:r>
    </w:p>
    <w:p>
      <w:pPr/>
      <w:r>
        <w:rPr/>
        <w:t xml:space="preserve">手机号：13055886816</w:t>
      </w:r>
    </w:p>
    <w:p>
      <w:pPr/>
      <w:r>
        <w:rPr/>
        <w:t xml:space="preserve">联系人：陈俊   先生   （经理）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东山县铜陵元顺水产品加工厂</dc:title>
  <dc:description>仅供学习交流使用、请勿用途非法用途。违者后果自负！</dc:description>
  <dc:subject>https://www.yyzq.team/post/204224.html</dc:subject>
  <cp:keywords>企业名录,水产品,生产加工,经销批发公司</cp:keywords>
  <cp:category>企业名录</cp:category>
  <cp:lastModifiedBy>一叶知秋</cp:lastModifiedBy>
  <dcterms:created xsi:type="dcterms:W3CDTF">2024-09-21T08:07:22+08:00</dcterms:created>
  <dcterms:modified xsi:type="dcterms:W3CDTF">2024-09-21T08:07:22+08:00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