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今年有一个恐怖的病毒，它就是新冠状肺炎病毒</w:t>
      </w:r>
    </w:p>
    <w:p>
      <w:pPr/>
      <w:r>
        <w:rPr/>
        <w:t xml:space="preserve">今年有一个恐怖的病毒，它就是新行冠状肺炎病毒，由于人们滥杀野生动物，并且把它吃掉，导致许多人得了这种病毒。</w:t>
      </w:r>
    </w:p>
    <w:p>
      <w:pPr/>
      <w:r>
        <w:rPr/>
        <w:t xml:space="preserve">本来，春节大家都会去串门，2020年迎来了本来大家都是开开心心过年的。因为新型肺炎疾病。大家吓得不敢出去，但有的人还去超市卖东西，差不多都要抢光了。</w:t>
      </w:r>
    </w:p>
    <w:p>
      <w:pPr/>
      <w:r>
        <w:rPr/>
        <w:t xml:space="preserve">还记得03年的非典吗？那时还不到一岁的我，坐上了从广东飞往海南的最后一班飞机，被隔离了半个多月，那时的我还不太记事，后来爸妈跟我谈及过往时提了几句。那时是老一辈的人们守护着90后00后的我们，现在换90后的医护人员守护我们大中国了！他们都毅然奔赴一线，我要为他们的医者仁心点赞！</w:t>
      </w:r>
    </w:p>
    <w:p>
      <w:pPr/>
      <w:r>
        <w:rPr/>
        <w:t xml:space="preserve">这次新型冠状病毒来袭，各院的医护人员们就忘我的投入到与肺炎的战斗中，为了人们的生命健康，不畏艰险，驰骋疆场，他们放弃了休息，顾不上和家庭团圆。为了这次没有硝烟的战争，医护人员支援一线，各级干部和警务人员不分昼夜的坚守岗位，从习近习主席的重要指示到医护人员的英勇奋战，从2003年的非典到2020年年初的新型冠状病毒，无不展示了中国人民的团结一心，英勇奋战。医护人员在这场无硝烟的战争中义无返顾，奔赴第一线，把危险和痛苦留给自己，把安全和幸福留给千千万万个家庭。</w:t>
      </w:r>
    </w:p>
    <w:p>
      <w:pPr/>
      <w:r>
        <w:rPr/>
        <w:t xml:space="preserve">表现了医护人员崇高的思想品质。当我们都在家里“避难”之时，可谁曾想过医院里正“战火纷飞”。</w:t>
      </w:r>
    </w:p>
    <w:p>
      <w:pPr/>
      <w:r>
        <w:rPr/>
        <w:t xml:space="preserve">已经退休的王大夫坚持在网上当医学顾问。正在度假的医生严丽在机场撕毁撕掉机票，她也很怕，但她义无反顾，因为战友们还在一线战斗。已经踏上返乡旅程的吴小燕担心一线同事决定折返，她说“我没成家也没照料孩子的负担，大家都在战斗，只有在战场上我才能安心过好年”84岁高龄的钟南山院士再一次投身前线抗疫，86岁的老专家董宗祈教授坐轮椅出诊，因他一辈子看病救人习惯了，闲不住的。</w:t>
      </w:r>
    </w:p>
    <w:p>
      <w:pPr/>
      <w:r>
        <w:rPr/>
        <w:t xml:space="preserve">无理取闹的病人扯下医生的口罩，往医生脸上吐唾沫;一天没有吃上饭的护士在休息室里嚎啕大哭，却无人安慰;人们紧闭门窗，只能在家发霉;在外轻咳-声，你就是人群中“最闪亮的那颗星”，人们恨不得当场打120把你隔离。</w:t>
      </w:r>
    </w:p>
    <w:p>
      <w:pPr/>
      <w:r>
        <w:rPr/>
        <w:t xml:space="preserve">瘟神作怪，我们或惊天泣地鬼神，但请不要忘记众志成城的力量。我们大多乐于在温暖社会及时行乐，但请不忘初心、牢记使命。撒满红色玫瑰的的路上，需要白衣和布衣人民的众志成城，因为前面是光是热更是温暖社会。</w:t>
      </w:r>
    </w:p>
    <w:p>
      <w:pPr/>
      <w:r>
        <w:rPr/>
        <w:t xml:space="preserve">油油绿草，东风拂来，将往日的平静打破。海面传来声声欢笑，海水共长天一色，这是生命的力量，是厚积薄发的力量，是众志成城的力量。武汉加油！邀你春天共赏樱花。武汉加油！中国加油，你能行，我为你点赞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新行冠状病毒</w:t>
      </w:r>
    </w:p>
    <w:p>
      <w:pPr/>
      <w:r>
        <w:rPr/>
        <w:t xml:space="preserve">今年有一个恐怖的病毒，它就是新冠状肺炎病毒</w:t>
      </w:r>
    </w:p>
    <w:p>
      <w:pPr/>
      <w:r>
        <w:rPr/>
        <w:t xml:space="preserve">今年的一个恐怖的病毒</w:t>
      </w:r>
    </w:p>
    <w:p>
      <w:pPr/>
      <w:r>
        <w:rPr/>
        <w:t xml:space="preserve">新行冠状肺炎病毒</w:t>
      </w:r>
    </w:p>
    <w:p>
      <w:pPr/>
      <w:r>
        <w:rPr/>
        <w:t xml:space="preserve">新冠状肺炎病毒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https://www.yyzq.team/post/269499.html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4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今年有一个恐怖的病毒，它就是新冠状肺炎病毒</dc:title>
  <dc:description>仅供学习交流使用、请勿用途非法用途。违者后果自负！</dc:description>
  <dc:subject>https://www.yyzq.team/post/269499.html</dc:subject>
  <cp:keywords>议论文作文,议论文素材,议论文范文</cp:keywords>
  <cp:category>作文素材</cp:category>
  <cp:lastModifiedBy>一叶知秋</cp:lastModifiedBy>
  <dcterms:created xsi:type="dcterms:W3CDTF">2024-09-21T15:22:58+08:00</dcterms:created>
  <dcterms:modified xsi:type="dcterms:W3CDTF">2024-09-21T15:22:58+08:00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