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柳州大生有色金属有限公司(柳州有色冶炼股份有限公司)</w:t></w:r></w:p><w:p><w:pPr/><w:r><w:rPr/><w:t xml:space="preserve">&nbsp&nbsp&nbsp            我们是生产型的企业， 主要产品是锡料和氧化钴。采购各种含锡物料进行加工，除杂后供应给冶炼厂作为原料。 同时我们生产T类的氧化钴， 月供5吨左右。  柳州大生有色金属有限公司是一家，注册资本为1万，所在地区位于广西柳州市,主营产品或服务为各种锡; 钴。我们以诚信、实力和质量获得业界的高度认可，坚持以客户为核心，“质量到位、服务*”的经营理念为广大客户提供*的服务。欢迎各界朋友莅临柳州大生有色金属有限公司参观、指导和业务洽谈。您如果对我们感兴趣的话，可以直接联系我们或者留下联系方式。联系人黄良锋 先生 ，电话：-，传真：-，联系地址：广西柳州市  潭中大道潭中明园南楼2栋一单元1-2。</w:t></w:r></w:p><w:p><w:pPr/><w:r><w:rPr/><w:t xml:space="preserve">主营产品：锡; 钴;</w:t></w:r></w:p><w:p><w:pPr/><w:r><w:rPr/><w:t xml:space="preserve">主要产品：锡; 钴</w:t></w:r></w:p><w:p><w:pPr/><w:r><w:rPr/><w:t xml:space="preserve">注册时间：2008-03-26 04:26:55</w:t></w:r></w:p><w:p><w:pPr/><w:r><w:rPr/><w:t xml:space="preserve">经营模式：生产型;</w:t></w:r></w:p><w:p><w:pPr/><w:r><w:rPr/><w:t xml:space="preserve">注册地址：中国 广西 柳州市</w:t></w:r></w:p><w:p><w:pPr/><w:r><w:rPr/><w:t xml:space="preserve">企业地址：广西 柳州市 潭中大道潭中明园南楼2栋一单元1-2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联系人：黄良锋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https://www.yyzq.team/post/201666.html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6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柳州大生有色金属有限公司(柳州有色冶炼股份有限公司)</dc:title>
  <dc:description>仅供学习交流使用、请勿用途非法用途。违者后果自负！</dc:description>
  <dc:subject>https://www.yyzq.team/post/201666.html</dc:subject>
  <cp:keywords>企业名录,锡,钴,生产型,公司</cp:keywords>
  <cp:category>企业名录</cp:category>
  <cp:lastModifiedBy>一叶知秋</cp:lastModifiedBy>
  <dcterms:created xsi:type="dcterms:W3CDTF">2024-09-21T15:44:48+08:00</dcterms:created>
  <dcterms:modified xsi:type="dcterms:W3CDTF">2024-09-21T15:44:48+08:00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