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佛山市詹姆斯机械设备有限公司</w:t>
      </w:r>
    </w:p>
    <w:p>
      <w:pPr/>
      <w:r>
        <w:rPr/>
        <w:t xml:space="preserve">佛山市南海詹姆斯机械设备有限公司是一家集设计、制造、安装调试于一体的化工机械设备*生产厂家。     公司位于珠三角中心城市、武术之乡、五金之都--佛山南海。    敞着海纳百川，有容乃大的情怀；博采众长，革陈鼎新！    精湛的设计使产品质量犹如泰山一般，永久耸立在华夏大地。    詹姆斯公司本着“诚信、互利、创新”的企业精神；本着“追求完美、创造无限！”的企业宗旨；坚持“以技术求发展、以质量求信誉、以服务求生存！”的指导方针，不断完善企业内部管理，引进新技术，致力于原产品的完善及新产品开发，务求以*优良的品质和*真诚的服务回报顾客。    经过多年的研究和实践，成功开发出胶粘剂、树脂、硅橡胶、热熔胶、油漆涂料、粉料混合等成套生产设备。产品横跨胶黏剂、化工、塑胶、制药、食品、建材等多个行业。主要技术及产品：   1.不饱和树脂，醇酸树脂，丙烯酸树脂，聚氨酯等成套生产备；   2.乳液、白乳胶、覆膜胶、膜光油、万能胶等成套生产设备；   3.玻璃胶、硅橡胶、密封胶等成套生产设备；   4.生胶成套生产设备；   5.废旧硅胶裂解回收，旧溶剂蒸馏回收成套生产设备；   6.热熔胶成套生产设备；   7.各类粉体混合螺旋输送成套生产设备；   8.各类非标化工设备设计，制作及安装等。</w:t>
      </w:r>
    </w:p>
    <w:p>
      <w:pPr/>
      <w:r>
        <w:rPr/>
        <w:t xml:space="preserve">主营产品：玻璃胶设备|玻璃胶制胶机|捏合机|强力分散机|行星搅拌机|动力混合机|反应釜|白乳胶设备</w:t>
      </w:r>
    </w:p>
    <w:p>
      <w:pPr/>
      <w:r>
        <w:rPr/>
        <w:t xml:space="preserve">主要产品：玻璃胶设备|玻璃胶生产线|玻璃胶炼胶机|捏合机|强力分散机</w:t>
      </w:r>
    </w:p>
    <w:p>
      <w:pPr/>
      <w:r>
        <w:rPr/>
        <w:t xml:space="preserve">注册时间：2005-05-18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企业地址：佛山市南海区桂城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品牌名称：詹姆斯</w:t>
      </w:r>
    </w:p>
    <w:p>
      <w:pPr/>
      <w:r>
        <w:rPr/>
        <w:t xml:space="preserve">企业人数：80</w:t>
      </w:r>
    </w:p>
    <w:p>
      <w:pPr/>
      <w:r>
        <w:rPr/>
        <w:t xml:space="preserve">注册资本：50</w:t>
      </w:r>
    </w:p>
    <w:p>
      <w:pPr/>
      <w:r>
        <w:rPr/>
        <w:t xml:space="preserve">营业额：1400</w:t>
      </w:r>
    </w:p>
    <w:p>
      <w:pPr/>
      <w:r>
        <w:rPr/>
        <w:t xml:space="preserve">法人代表：彭工</w:t>
      </w:r>
    </w:p>
    <w:p>
      <w:pPr/>
      <w:r>
        <w:rPr/>
        <w:t xml:space="preserve">手机号：18676501654</w:t>
      </w:r>
    </w:p>
    <w:p>
      <w:pPr/>
      <w:r>
        <w:rPr/>
        <w:t xml:space="preserve">联系人：彭成</w:t>
      </w:r>
    </w:p>
    <w:p>
      <w:pPr/>
      <w:r>
        <w:rPr/>
        <w:t xml:space="preserve">邮箱：529749401@qq.com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佛山市詹姆斯机械设备有限公司</dc:title>
  <dc:description>仅供学习交流使用、请勿用途非法用途。违者后果自负！</dc:description>
  <dc:subject>https://www.yyzq.team/post/48979.html</dc:subject>
  <cp:keywords>企业名录,玻璃胶设备|玻璃胶制胶机|捏合机|强力分散机|行星搅拌机|动力混合机|反应釜|白乳胶设备,生产型公司</cp:keywords>
  <cp:category>企业名录</cp:category>
  <cp:lastModifiedBy>一叶知秋</cp:lastModifiedBy>
  <dcterms:created xsi:type="dcterms:W3CDTF">2024-09-21T08:25:24+08:00</dcterms:created>
  <dcterms:modified xsi:type="dcterms:W3CDTF">2024-09-21T08:25:25+08:00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